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95CA" w14:textId="3C1A601A" w:rsidR="00EB66B9" w:rsidRPr="006C643D" w:rsidRDefault="00CB2D09" w:rsidP="003C5774">
      <w:pPr>
        <w:pStyle w:val="Title"/>
        <w:jc w:val="right"/>
        <w:rPr>
          <w:rFonts w:eastAsiaTheme="minorEastAsia"/>
          <w:b/>
          <w:bCs/>
          <w:szCs w:val="72"/>
          <w:u w:val="single"/>
          <w:lang w:val="en-US"/>
        </w:rPr>
      </w:pPr>
      <w:r>
        <w:rPr>
          <w:rFonts w:eastAsiaTheme="minorEastAsia"/>
          <w:b/>
          <w:bCs/>
          <w:szCs w:val="72"/>
          <w:u w:val="single"/>
          <w:lang w:val="en-US"/>
        </w:rPr>
        <w:t>P</w:t>
      </w:r>
      <w:r w:rsidR="00EB66B9">
        <w:rPr>
          <w:rFonts w:eastAsiaTheme="minorEastAsia"/>
          <w:b/>
          <w:bCs/>
          <w:szCs w:val="72"/>
          <w:u w:val="single"/>
          <w:lang w:val="en-US"/>
        </w:rPr>
        <w:t>E1</w:t>
      </w:r>
      <w:r w:rsidR="00201150" w:rsidRPr="000824A6">
        <w:rPr>
          <w:rFonts w:eastAsiaTheme="minorEastAsia"/>
          <w:b/>
          <w:bCs/>
          <w:szCs w:val="72"/>
          <w:u w:val="single"/>
          <w:lang w:val="en-US"/>
        </w:rPr>
        <w:t xml:space="preserve"> – </w:t>
      </w:r>
      <w:r w:rsidR="003503FD" w:rsidRPr="000824A6">
        <w:rPr>
          <w:rFonts w:eastAsiaTheme="minorEastAsia"/>
          <w:b/>
          <w:bCs/>
          <w:szCs w:val="72"/>
          <w:u w:val="single"/>
          <w:lang w:val="en-US"/>
        </w:rPr>
        <w:t xml:space="preserve">COMBINED PAPER </w:t>
      </w:r>
      <w:r w:rsidR="00F1244F">
        <w:rPr>
          <w:rFonts w:eastAsiaTheme="minorEastAsia"/>
          <w:b/>
          <w:bCs/>
          <w:szCs w:val="72"/>
          <w:u w:val="single"/>
          <w:lang w:val="en-US"/>
        </w:rPr>
        <w:t>2</w:t>
      </w:r>
      <w:r w:rsidR="003503FD" w:rsidRPr="000824A6">
        <w:rPr>
          <w:rFonts w:eastAsiaTheme="minorEastAsia"/>
          <w:b/>
          <w:bCs/>
          <w:szCs w:val="72"/>
          <w:u w:val="single"/>
          <w:lang w:val="en-US"/>
        </w:rPr>
        <w:t xml:space="preserve"> </w:t>
      </w:r>
      <w:r w:rsidR="00201150" w:rsidRPr="000824A6">
        <w:rPr>
          <w:rFonts w:eastAsiaTheme="minorEastAsia"/>
          <w:b/>
          <w:bCs/>
          <w:szCs w:val="72"/>
          <w:u w:val="single"/>
          <w:lang w:val="en-US"/>
        </w:rPr>
        <w:t xml:space="preserve">SCIENCE </w:t>
      </w:r>
    </w:p>
    <w:p w14:paraId="2E16DCB2" w14:textId="424A7739" w:rsidR="00EB66B9" w:rsidRDefault="006B079A" w:rsidP="00EB66B9">
      <w:pPr>
        <w:rPr>
          <w:lang w:val="en-US"/>
        </w:rPr>
      </w:pPr>
      <w:r>
        <w:rPr>
          <w:noProof/>
        </w:rPr>
        <w:drawing>
          <wp:inline distT="0" distB="0" distL="0" distR="0" wp14:anchorId="3DCCA564" wp14:editId="011960C2">
            <wp:extent cx="10012399" cy="6134986"/>
            <wp:effectExtent l="0" t="0" r="8255" b="0"/>
            <wp:docPr id="9446644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6447" name="Picture 2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7716" cy="614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8C665" w14:textId="256C3935" w:rsidR="00EB66B9" w:rsidRDefault="00944F89" w:rsidP="00EB66B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3DB75C1" wp14:editId="62F91BC9">
            <wp:extent cx="9940066" cy="6049926"/>
            <wp:effectExtent l="0" t="0" r="4445" b="8255"/>
            <wp:docPr id="418163898" name="Picture 3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63898" name="Picture 3" descr="A screenshot of a graph&#10;&#10;Description automatically generated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794" cy="60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74DDA" w14:textId="44FD7E3F" w:rsidR="00EB66B9" w:rsidRDefault="00EB66B9" w:rsidP="00EB66B9">
      <w:pPr>
        <w:rPr>
          <w:lang w:val="en-US"/>
        </w:rPr>
      </w:pPr>
    </w:p>
    <w:p w14:paraId="47E4671D" w14:textId="739C5005" w:rsidR="00EB66B9" w:rsidRDefault="00EB66B9" w:rsidP="00EB66B9">
      <w:pPr>
        <w:rPr>
          <w:lang w:val="en-US"/>
        </w:rPr>
      </w:pPr>
    </w:p>
    <w:p w14:paraId="682948ED" w14:textId="05F773A9" w:rsidR="00EB66B9" w:rsidRDefault="00271468" w:rsidP="00EB66B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11CDE22" wp14:editId="47BD4291">
            <wp:extent cx="9941442" cy="6080933"/>
            <wp:effectExtent l="0" t="0" r="3175" b="0"/>
            <wp:docPr id="1393999982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99982" name="Picture 4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54042" cy="6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6B9" w:rsidSect="009812E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2C7"/>
    <w:multiLevelType w:val="multilevel"/>
    <w:tmpl w:val="84F2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30844"/>
    <w:multiLevelType w:val="multilevel"/>
    <w:tmpl w:val="87A4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F4639"/>
    <w:multiLevelType w:val="multilevel"/>
    <w:tmpl w:val="809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827D9"/>
    <w:multiLevelType w:val="multilevel"/>
    <w:tmpl w:val="D3F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9C37B0"/>
    <w:multiLevelType w:val="multilevel"/>
    <w:tmpl w:val="220A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181681"/>
    <w:multiLevelType w:val="multilevel"/>
    <w:tmpl w:val="2C1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D21AED"/>
    <w:multiLevelType w:val="multilevel"/>
    <w:tmpl w:val="6F5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60059D"/>
    <w:multiLevelType w:val="multilevel"/>
    <w:tmpl w:val="34B2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4073D0"/>
    <w:multiLevelType w:val="multilevel"/>
    <w:tmpl w:val="78A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E05836"/>
    <w:multiLevelType w:val="multilevel"/>
    <w:tmpl w:val="D2BE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B23688"/>
    <w:multiLevelType w:val="multilevel"/>
    <w:tmpl w:val="9184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C94BD3"/>
    <w:multiLevelType w:val="multilevel"/>
    <w:tmpl w:val="6A7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900FD7"/>
    <w:multiLevelType w:val="multilevel"/>
    <w:tmpl w:val="C16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702261"/>
    <w:multiLevelType w:val="multilevel"/>
    <w:tmpl w:val="55EA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C39C7"/>
    <w:multiLevelType w:val="multilevel"/>
    <w:tmpl w:val="95B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F13A61"/>
    <w:multiLevelType w:val="multilevel"/>
    <w:tmpl w:val="947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DE2B9C"/>
    <w:multiLevelType w:val="hybridMultilevel"/>
    <w:tmpl w:val="75245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F30E9"/>
    <w:multiLevelType w:val="multilevel"/>
    <w:tmpl w:val="311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E4E65"/>
    <w:multiLevelType w:val="hybridMultilevel"/>
    <w:tmpl w:val="75245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1143B"/>
    <w:multiLevelType w:val="multilevel"/>
    <w:tmpl w:val="8DE6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285EBE"/>
    <w:multiLevelType w:val="multilevel"/>
    <w:tmpl w:val="B600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C72D24"/>
    <w:multiLevelType w:val="multilevel"/>
    <w:tmpl w:val="DD40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086148"/>
    <w:multiLevelType w:val="multilevel"/>
    <w:tmpl w:val="A9B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EC10BD"/>
    <w:multiLevelType w:val="multilevel"/>
    <w:tmpl w:val="A60A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7F718F"/>
    <w:multiLevelType w:val="multilevel"/>
    <w:tmpl w:val="A60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DF6195"/>
    <w:multiLevelType w:val="multilevel"/>
    <w:tmpl w:val="D484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8957FA"/>
    <w:multiLevelType w:val="multilevel"/>
    <w:tmpl w:val="C56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2644D4"/>
    <w:multiLevelType w:val="multilevel"/>
    <w:tmpl w:val="6B04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B20073"/>
    <w:multiLevelType w:val="multilevel"/>
    <w:tmpl w:val="D4BA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D42FAA"/>
    <w:multiLevelType w:val="multilevel"/>
    <w:tmpl w:val="714C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627CC1"/>
    <w:multiLevelType w:val="multilevel"/>
    <w:tmpl w:val="963E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ED58A3"/>
    <w:multiLevelType w:val="hybridMultilevel"/>
    <w:tmpl w:val="75245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B78F1"/>
    <w:multiLevelType w:val="multilevel"/>
    <w:tmpl w:val="F574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2D40EA"/>
    <w:multiLevelType w:val="multilevel"/>
    <w:tmpl w:val="3666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7A5F5A"/>
    <w:multiLevelType w:val="multilevel"/>
    <w:tmpl w:val="A37C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3D7588"/>
    <w:multiLevelType w:val="multilevel"/>
    <w:tmpl w:val="8A62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0B5ACC"/>
    <w:multiLevelType w:val="multilevel"/>
    <w:tmpl w:val="143C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D60540"/>
    <w:multiLevelType w:val="multilevel"/>
    <w:tmpl w:val="2D40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2030115">
    <w:abstractNumId w:val="34"/>
  </w:num>
  <w:num w:numId="2" w16cid:durableId="443115151">
    <w:abstractNumId w:val="2"/>
  </w:num>
  <w:num w:numId="3" w16cid:durableId="581110419">
    <w:abstractNumId w:val="29"/>
  </w:num>
  <w:num w:numId="4" w16cid:durableId="130560353">
    <w:abstractNumId w:val="19"/>
  </w:num>
  <w:num w:numId="5" w16cid:durableId="1998730773">
    <w:abstractNumId w:val="13"/>
  </w:num>
  <w:num w:numId="6" w16cid:durableId="399059706">
    <w:abstractNumId w:val="3"/>
  </w:num>
  <w:num w:numId="7" w16cid:durableId="2026983081">
    <w:abstractNumId w:val="9"/>
  </w:num>
  <w:num w:numId="8" w16cid:durableId="1666208555">
    <w:abstractNumId w:val="33"/>
  </w:num>
  <w:num w:numId="9" w16cid:durableId="1801872309">
    <w:abstractNumId w:val="14"/>
  </w:num>
  <w:num w:numId="10" w16cid:durableId="1030834545">
    <w:abstractNumId w:val="17"/>
  </w:num>
  <w:num w:numId="11" w16cid:durableId="1831948396">
    <w:abstractNumId w:val="4"/>
  </w:num>
  <w:num w:numId="12" w16cid:durableId="1321157511">
    <w:abstractNumId w:val="28"/>
  </w:num>
  <w:num w:numId="13" w16cid:durableId="119887781">
    <w:abstractNumId w:val="30"/>
  </w:num>
  <w:num w:numId="14" w16cid:durableId="404766004">
    <w:abstractNumId w:val="15"/>
  </w:num>
  <w:num w:numId="15" w16cid:durableId="1139955155">
    <w:abstractNumId w:val="36"/>
  </w:num>
  <w:num w:numId="16" w16cid:durableId="1654483393">
    <w:abstractNumId w:val="12"/>
  </w:num>
  <w:num w:numId="17" w16cid:durableId="1099524894">
    <w:abstractNumId w:val="27"/>
  </w:num>
  <w:num w:numId="18" w16cid:durableId="2055427998">
    <w:abstractNumId w:val="37"/>
  </w:num>
  <w:num w:numId="19" w16cid:durableId="891426327">
    <w:abstractNumId w:val="6"/>
  </w:num>
  <w:num w:numId="20" w16cid:durableId="1497569966">
    <w:abstractNumId w:val="0"/>
  </w:num>
  <w:num w:numId="21" w16cid:durableId="704063159">
    <w:abstractNumId w:val="32"/>
  </w:num>
  <w:num w:numId="22" w16cid:durableId="1830361825">
    <w:abstractNumId w:val="24"/>
  </w:num>
  <w:num w:numId="23" w16cid:durableId="220097534">
    <w:abstractNumId w:val="8"/>
  </w:num>
  <w:num w:numId="24" w16cid:durableId="152986092">
    <w:abstractNumId w:val="25"/>
  </w:num>
  <w:num w:numId="25" w16cid:durableId="697122554">
    <w:abstractNumId w:val="7"/>
  </w:num>
  <w:num w:numId="26" w16cid:durableId="1572887871">
    <w:abstractNumId w:val="26"/>
  </w:num>
  <w:num w:numId="27" w16cid:durableId="698354592">
    <w:abstractNumId w:val="23"/>
  </w:num>
  <w:num w:numId="28" w16cid:durableId="1833177005">
    <w:abstractNumId w:val="35"/>
  </w:num>
  <w:num w:numId="29" w16cid:durableId="1070233865">
    <w:abstractNumId w:val="11"/>
  </w:num>
  <w:num w:numId="30" w16cid:durableId="1651592828">
    <w:abstractNumId w:val="22"/>
  </w:num>
  <w:num w:numId="31" w16cid:durableId="1005863131">
    <w:abstractNumId w:val="21"/>
  </w:num>
  <w:num w:numId="32" w16cid:durableId="1893930817">
    <w:abstractNumId w:val="10"/>
  </w:num>
  <w:num w:numId="33" w16cid:durableId="1517843144">
    <w:abstractNumId w:val="20"/>
  </w:num>
  <w:num w:numId="34" w16cid:durableId="857161547">
    <w:abstractNumId w:val="1"/>
  </w:num>
  <w:num w:numId="35" w16cid:durableId="2088113967">
    <w:abstractNumId w:val="5"/>
  </w:num>
  <w:num w:numId="36" w16cid:durableId="293291109">
    <w:abstractNumId w:val="16"/>
  </w:num>
  <w:num w:numId="37" w16cid:durableId="1634017098">
    <w:abstractNumId w:val="18"/>
  </w:num>
  <w:num w:numId="38" w16cid:durableId="11153224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94"/>
    <w:rsid w:val="00007D08"/>
    <w:rsid w:val="000563BF"/>
    <w:rsid w:val="0007744A"/>
    <w:rsid w:val="000824A6"/>
    <w:rsid w:val="000A1019"/>
    <w:rsid w:val="000A59CB"/>
    <w:rsid w:val="00105BFD"/>
    <w:rsid w:val="00166630"/>
    <w:rsid w:val="001865BC"/>
    <w:rsid w:val="00201150"/>
    <w:rsid w:val="00271468"/>
    <w:rsid w:val="0027336F"/>
    <w:rsid w:val="00274D46"/>
    <w:rsid w:val="002F6052"/>
    <w:rsid w:val="00340FE0"/>
    <w:rsid w:val="003503FD"/>
    <w:rsid w:val="00393D67"/>
    <w:rsid w:val="00396193"/>
    <w:rsid w:val="003C5774"/>
    <w:rsid w:val="004769CD"/>
    <w:rsid w:val="004850D3"/>
    <w:rsid w:val="004D6DFD"/>
    <w:rsid w:val="0052416E"/>
    <w:rsid w:val="00565A68"/>
    <w:rsid w:val="00632515"/>
    <w:rsid w:val="00654611"/>
    <w:rsid w:val="006B079A"/>
    <w:rsid w:val="006C1260"/>
    <w:rsid w:val="006C5E8E"/>
    <w:rsid w:val="006C643D"/>
    <w:rsid w:val="007351E4"/>
    <w:rsid w:val="007B44C2"/>
    <w:rsid w:val="007D622D"/>
    <w:rsid w:val="007E195E"/>
    <w:rsid w:val="007F3542"/>
    <w:rsid w:val="008102FB"/>
    <w:rsid w:val="00814070"/>
    <w:rsid w:val="00903DDF"/>
    <w:rsid w:val="0092585C"/>
    <w:rsid w:val="00933ECC"/>
    <w:rsid w:val="00944F89"/>
    <w:rsid w:val="00950D91"/>
    <w:rsid w:val="00971EDC"/>
    <w:rsid w:val="009812EA"/>
    <w:rsid w:val="009B289D"/>
    <w:rsid w:val="009F16E1"/>
    <w:rsid w:val="00A54814"/>
    <w:rsid w:val="00A86285"/>
    <w:rsid w:val="00B3465C"/>
    <w:rsid w:val="00BB7B28"/>
    <w:rsid w:val="00CA2EAC"/>
    <w:rsid w:val="00CB2D09"/>
    <w:rsid w:val="00CB55FA"/>
    <w:rsid w:val="00D01D9B"/>
    <w:rsid w:val="00DB5D41"/>
    <w:rsid w:val="00DF5029"/>
    <w:rsid w:val="00E5374D"/>
    <w:rsid w:val="00E678DA"/>
    <w:rsid w:val="00E75806"/>
    <w:rsid w:val="00E860AE"/>
    <w:rsid w:val="00EA663A"/>
    <w:rsid w:val="00EB66B9"/>
    <w:rsid w:val="00F1244F"/>
    <w:rsid w:val="00F30936"/>
    <w:rsid w:val="00F80194"/>
    <w:rsid w:val="00FC28C8"/>
    <w:rsid w:val="02C89CC9"/>
    <w:rsid w:val="035A117C"/>
    <w:rsid w:val="06401F6C"/>
    <w:rsid w:val="0717BB94"/>
    <w:rsid w:val="0763C284"/>
    <w:rsid w:val="07CE5EB8"/>
    <w:rsid w:val="07DBEFCD"/>
    <w:rsid w:val="09681E1D"/>
    <w:rsid w:val="0AEC9BAD"/>
    <w:rsid w:val="0B580587"/>
    <w:rsid w:val="0C16A7EE"/>
    <w:rsid w:val="0CC7278C"/>
    <w:rsid w:val="0D2CF0A6"/>
    <w:rsid w:val="0E62F7ED"/>
    <w:rsid w:val="0FC708B5"/>
    <w:rsid w:val="166E09D2"/>
    <w:rsid w:val="1809DA33"/>
    <w:rsid w:val="19A5AA94"/>
    <w:rsid w:val="1C98F862"/>
    <w:rsid w:val="212EC664"/>
    <w:rsid w:val="22A6DEEF"/>
    <w:rsid w:val="235F65E0"/>
    <w:rsid w:val="240F60D4"/>
    <w:rsid w:val="248A7719"/>
    <w:rsid w:val="2757CA1B"/>
    <w:rsid w:val="280316D1"/>
    <w:rsid w:val="28E2D1F7"/>
    <w:rsid w:val="2A5772EE"/>
    <w:rsid w:val="2B911C53"/>
    <w:rsid w:val="2E1D49CA"/>
    <w:rsid w:val="31523F64"/>
    <w:rsid w:val="32919700"/>
    <w:rsid w:val="32AD2584"/>
    <w:rsid w:val="33E5C44F"/>
    <w:rsid w:val="343D4B3A"/>
    <w:rsid w:val="3E729279"/>
    <w:rsid w:val="3EB3AFC7"/>
    <w:rsid w:val="3FA21151"/>
    <w:rsid w:val="409E8BD0"/>
    <w:rsid w:val="48055782"/>
    <w:rsid w:val="4E330590"/>
    <w:rsid w:val="50193556"/>
    <w:rsid w:val="51222383"/>
    <w:rsid w:val="5251A25B"/>
    <w:rsid w:val="565A7661"/>
    <w:rsid w:val="57C0BF79"/>
    <w:rsid w:val="5A07C571"/>
    <w:rsid w:val="5D3E0472"/>
    <w:rsid w:val="6024DC1E"/>
    <w:rsid w:val="636EE768"/>
    <w:rsid w:val="63AD45F6"/>
    <w:rsid w:val="66A6882A"/>
    <w:rsid w:val="66E4E6B8"/>
    <w:rsid w:val="6B691A86"/>
    <w:rsid w:val="70C50677"/>
    <w:rsid w:val="7245A9F2"/>
    <w:rsid w:val="74863DBA"/>
    <w:rsid w:val="76149E86"/>
    <w:rsid w:val="7702F808"/>
    <w:rsid w:val="77BDDE7C"/>
    <w:rsid w:val="786F9D13"/>
    <w:rsid w:val="7959AEDD"/>
    <w:rsid w:val="7A3A98CA"/>
    <w:rsid w:val="7D1777AA"/>
    <w:rsid w:val="7E46F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0030"/>
  <w15:chartTrackingRefBased/>
  <w15:docId w15:val="{F3A45D70-4B7E-4023-B14D-C363B335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011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2.wdp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8C0F6-55E3-4317-B9DF-64143654ECAA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customXml/itemProps2.xml><?xml version="1.0" encoding="utf-8"?>
<ds:datastoreItem xmlns:ds="http://schemas.openxmlformats.org/officeDocument/2006/customXml" ds:itemID="{2BA84618-B3EF-4E3D-8F47-C545BB2A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DEA06-A21C-4D1D-AB75-B468C9CD7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Connor</dc:creator>
  <cp:keywords/>
  <dc:description/>
  <cp:lastModifiedBy>Thomas Hall</cp:lastModifiedBy>
  <cp:revision>58</cp:revision>
  <cp:lastPrinted>2024-09-05T16:34:00Z</cp:lastPrinted>
  <dcterms:created xsi:type="dcterms:W3CDTF">2023-09-21T00:15:00Z</dcterms:created>
  <dcterms:modified xsi:type="dcterms:W3CDTF">2025-01-27T11:46:00Z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